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A54824" w:rsidP="00EF7E0F">
      <w:pPr>
        <w:spacing w:after="0" w:line="240" w:lineRule="auto"/>
        <w:jc w:val="center"/>
      </w:pPr>
      <w:r>
        <w:t>На « 2</w:t>
      </w:r>
      <w:r w:rsidR="00880BB3">
        <w:t>6</w:t>
      </w:r>
      <w:bookmarkStart w:id="0" w:name="_GoBack"/>
      <w:bookmarkEnd w:id="0"/>
      <w:r w:rsidR="009E3B9A" w:rsidRPr="00DA3020">
        <w:t xml:space="preserve"> </w:t>
      </w:r>
      <w:r w:rsidR="001E2E85">
        <w:t>» июня</w:t>
      </w:r>
      <w:r w:rsidR="00FB3415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289"/>
        <w:gridCol w:w="1846"/>
        <w:gridCol w:w="1169"/>
        <w:gridCol w:w="1321"/>
      </w:tblGrid>
      <w:tr w:rsidR="00D406F0" w:rsidRPr="00DA3020" w:rsidTr="00D406F0">
        <w:tc>
          <w:tcPr>
            <w:tcW w:w="4439" w:type="dxa"/>
          </w:tcPr>
          <w:p w:rsidR="00D406F0" w:rsidRPr="00DA3020" w:rsidRDefault="00880BB3" w:rsidP="00EF7E0F">
            <w:pPr>
              <w:pStyle w:val="a3"/>
              <w:ind w:left="0"/>
            </w:pPr>
            <w:r>
              <w:t xml:space="preserve">Суп молочный с </w:t>
            </w:r>
            <w:proofErr w:type="spellStart"/>
            <w:r>
              <w:t>макар</w:t>
            </w:r>
            <w:proofErr w:type="spellEnd"/>
            <w:r>
              <w:t xml:space="preserve">. </w:t>
            </w:r>
            <w:proofErr w:type="spellStart"/>
            <w:r>
              <w:t>издел</w:t>
            </w:r>
            <w:proofErr w:type="spellEnd"/>
          </w:p>
        </w:tc>
        <w:tc>
          <w:tcPr>
            <w:tcW w:w="1900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15</w:t>
            </w:r>
            <w:r w:rsidR="006852EE">
              <w:t>0</w:t>
            </w:r>
          </w:p>
        </w:tc>
        <w:tc>
          <w:tcPr>
            <w:tcW w:w="119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18</w:t>
            </w:r>
            <w:r w:rsidR="00AF02A4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880BB3">
            <w:pPr>
              <w:pStyle w:val="a3"/>
              <w:ind w:left="0"/>
            </w:pPr>
            <w:r w:rsidRPr="00DA3020">
              <w:t xml:space="preserve">Бутерброд с </w:t>
            </w:r>
            <w:r w:rsidR="00880BB3">
              <w:t>сыром</w:t>
            </w:r>
          </w:p>
        </w:tc>
        <w:tc>
          <w:tcPr>
            <w:tcW w:w="1900" w:type="dxa"/>
          </w:tcPr>
          <w:p w:rsidR="007C5A29" w:rsidRPr="00DA3020" w:rsidRDefault="007C5A29" w:rsidP="00880BB3">
            <w:pPr>
              <w:pStyle w:val="a3"/>
              <w:ind w:left="0"/>
            </w:pPr>
            <w:r w:rsidRPr="00DA3020">
              <w:t>30</w:t>
            </w:r>
            <w:r w:rsidR="00A54824">
              <w:t>/</w:t>
            </w:r>
            <w:r w:rsidR="00880BB3">
              <w:t>10</w:t>
            </w:r>
          </w:p>
        </w:tc>
        <w:tc>
          <w:tcPr>
            <w:tcW w:w="1190" w:type="dxa"/>
          </w:tcPr>
          <w:p w:rsidR="007C5A29" w:rsidRPr="00DA3020" w:rsidRDefault="00880BB3" w:rsidP="00880BB3">
            <w:pPr>
              <w:pStyle w:val="a3"/>
              <w:ind w:left="0"/>
            </w:pPr>
            <w:r>
              <w:t>38/13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880BB3" w:rsidP="00E22A51">
            <w:pPr>
              <w:pStyle w:val="a3"/>
              <w:ind w:left="0"/>
            </w:pPr>
            <w:r>
              <w:t>Какао</w:t>
            </w:r>
            <w:r w:rsidR="00AF02A4">
              <w:t xml:space="preserve"> с молоком</w:t>
            </w:r>
          </w:p>
        </w:tc>
        <w:tc>
          <w:tcPr>
            <w:tcW w:w="1900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16</w:t>
            </w:r>
            <w:r w:rsidR="006852EE">
              <w:t>0</w:t>
            </w:r>
          </w:p>
        </w:tc>
        <w:tc>
          <w:tcPr>
            <w:tcW w:w="1190" w:type="dxa"/>
          </w:tcPr>
          <w:p w:rsidR="00D406F0" w:rsidRPr="00DA3020" w:rsidRDefault="00880BB3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295,5/363,2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3"/>
        <w:gridCol w:w="1868"/>
        <w:gridCol w:w="1156"/>
        <w:gridCol w:w="1298"/>
      </w:tblGrid>
      <w:tr w:rsidR="00D406F0" w:rsidRPr="00DA3020" w:rsidTr="00D406F0">
        <w:tc>
          <w:tcPr>
            <w:tcW w:w="4440" w:type="dxa"/>
          </w:tcPr>
          <w:p w:rsidR="00D406F0" w:rsidRPr="00DA3020" w:rsidRDefault="00880BB3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136</w:t>
            </w:r>
          </w:p>
        </w:tc>
        <w:tc>
          <w:tcPr>
            <w:tcW w:w="1180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142</w:t>
            </w:r>
          </w:p>
        </w:tc>
        <w:tc>
          <w:tcPr>
            <w:tcW w:w="1311" w:type="dxa"/>
          </w:tcPr>
          <w:p w:rsidR="00D406F0" w:rsidRPr="00DA3020" w:rsidRDefault="00880BB3" w:rsidP="00880BB3">
            <w:pPr>
              <w:pStyle w:val="a3"/>
              <w:ind w:left="0"/>
            </w:pPr>
            <w:r>
              <w:t>120</w:t>
            </w:r>
            <w:r w:rsidR="00A54824">
              <w:t>/</w:t>
            </w:r>
            <w:r>
              <w:t>150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39"/>
        <w:gridCol w:w="1845"/>
        <w:gridCol w:w="1153"/>
        <w:gridCol w:w="1288"/>
      </w:tblGrid>
      <w:tr w:rsidR="00D406F0" w:rsidRPr="00DA3020" w:rsidTr="000F752E">
        <w:tc>
          <w:tcPr>
            <w:tcW w:w="4465" w:type="dxa"/>
          </w:tcPr>
          <w:p w:rsidR="00D406F0" w:rsidRPr="00DA3020" w:rsidRDefault="00880BB3" w:rsidP="00EF7E0F">
            <w:pPr>
              <w:pStyle w:val="a3"/>
              <w:ind w:left="0"/>
            </w:pPr>
            <w:r>
              <w:t>Свекла отварная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3C7C12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880BB3" w:rsidP="00EF7E0F">
            <w:pPr>
              <w:pStyle w:val="a3"/>
              <w:ind w:left="0"/>
            </w:pPr>
            <w:r>
              <w:t>Рассольник ленинградский на м/б со смет.</w:t>
            </w:r>
          </w:p>
        </w:tc>
        <w:tc>
          <w:tcPr>
            <w:tcW w:w="1905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4E1CA1" w:rsidRPr="00DA3020" w:rsidRDefault="00880BB3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A54824" w:rsidP="00880BB3">
            <w:pPr>
              <w:pStyle w:val="a3"/>
              <w:ind w:left="0"/>
            </w:pPr>
            <w:r>
              <w:t xml:space="preserve">Каша </w:t>
            </w:r>
            <w:r w:rsidR="00880BB3">
              <w:t>гречневая</w:t>
            </w:r>
            <w:r>
              <w:t xml:space="preserve"> рассып.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880BB3" w:rsidP="00EF7E0F">
            <w:pPr>
              <w:pStyle w:val="a3"/>
              <w:ind w:left="0"/>
            </w:pPr>
            <w:r>
              <w:t>Биточки рубленные</w:t>
            </w:r>
          </w:p>
        </w:tc>
        <w:tc>
          <w:tcPr>
            <w:tcW w:w="1905" w:type="dxa"/>
          </w:tcPr>
          <w:p w:rsidR="00E056D9" w:rsidRDefault="00A54824" w:rsidP="00D406F0">
            <w:pPr>
              <w:pStyle w:val="a3"/>
              <w:ind w:left="0"/>
            </w:pPr>
            <w:r>
              <w:t>6</w:t>
            </w:r>
            <w:r w:rsidR="00741D43">
              <w:t>0</w:t>
            </w:r>
          </w:p>
        </w:tc>
        <w:tc>
          <w:tcPr>
            <w:tcW w:w="1178" w:type="dxa"/>
          </w:tcPr>
          <w:p w:rsidR="00E056D9" w:rsidRDefault="00A54824" w:rsidP="00D406F0">
            <w:pPr>
              <w:pStyle w:val="a3"/>
              <w:ind w:left="0"/>
            </w:pPr>
            <w:r>
              <w:t>8</w:t>
            </w:r>
            <w:r w:rsidR="001433D4">
              <w:t>0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AF19B6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 w:rsidR="00741D43">
              <w:t>рж</w:t>
            </w:r>
            <w:proofErr w:type="spellEnd"/>
            <w:r w:rsidR="00741D43">
              <w:t>-</w:t>
            </w:r>
            <w:r w:rsidR="00D406F0" w:rsidRPr="00DA3020">
              <w:t xml:space="preserve">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880BB3" w:rsidP="00880BB3">
            <w:pPr>
              <w:pStyle w:val="a3"/>
              <w:ind w:left="0"/>
            </w:pPr>
            <w:r>
              <w:t>32</w:t>
            </w:r>
            <w:r w:rsidR="00A54824">
              <w:t>,</w:t>
            </w:r>
            <w:r>
              <w:t>8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E056D9" w:rsidP="00880BB3">
            <w:pPr>
              <w:pStyle w:val="a3"/>
              <w:ind w:left="0"/>
            </w:pPr>
            <w:r>
              <w:t>Компот и</w:t>
            </w:r>
            <w:r w:rsidR="00A54824">
              <w:t xml:space="preserve">з </w:t>
            </w:r>
            <w:r w:rsidR="00880BB3">
              <w:t>св. яблок</w:t>
            </w:r>
          </w:p>
        </w:tc>
        <w:tc>
          <w:tcPr>
            <w:tcW w:w="1905" w:type="dxa"/>
          </w:tcPr>
          <w:p w:rsidR="00026218" w:rsidRPr="00DA3020" w:rsidRDefault="00EC253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55117F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A54824" w:rsidP="00D406F0">
            <w:pPr>
              <w:pStyle w:val="a3"/>
              <w:ind w:left="0"/>
            </w:pPr>
            <w:r>
              <w:t>544/669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7"/>
        <w:gridCol w:w="1874"/>
        <w:gridCol w:w="1193"/>
        <w:gridCol w:w="1251"/>
      </w:tblGrid>
      <w:tr w:rsidR="00D406F0" w:rsidRPr="00DA3020" w:rsidTr="00D406F0">
        <w:tc>
          <w:tcPr>
            <w:tcW w:w="4438" w:type="dxa"/>
          </w:tcPr>
          <w:p w:rsidR="00D406F0" w:rsidRPr="00DA3020" w:rsidRDefault="00880BB3" w:rsidP="00EF7E0F">
            <w:pPr>
              <w:pStyle w:val="a3"/>
              <w:ind w:left="0"/>
            </w:pPr>
            <w:r>
              <w:t>Пирожок печеный с капустой и яйцом</w:t>
            </w:r>
          </w:p>
        </w:tc>
        <w:tc>
          <w:tcPr>
            <w:tcW w:w="1930" w:type="dxa"/>
          </w:tcPr>
          <w:p w:rsidR="00D406F0" w:rsidRPr="00DA3020" w:rsidRDefault="00880BB3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D406F0" w:rsidRPr="00DA3020" w:rsidRDefault="00880BB3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26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D406F0">
        <w:tc>
          <w:tcPr>
            <w:tcW w:w="4438" w:type="dxa"/>
          </w:tcPr>
          <w:p w:rsidR="0055117F" w:rsidRDefault="00880BB3" w:rsidP="00EF7E0F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3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20" w:type="dxa"/>
          </w:tcPr>
          <w:p w:rsidR="0055117F" w:rsidRDefault="00880BB3" w:rsidP="00D406F0">
            <w:pPr>
              <w:pStyle w:val="a3"/>
              <w:ind w:left="0"/>
            </w:pPr>
            <w:r>
              <w:t>182</w:t>
            </w:r>
          </w:p>
        </w:tc>
        <w:tc>
          <w:tcPr>
            <w:tcW w:w="1263" w:type="dxa"/>
          </w:tcPr>
          <w:p w:rsidR="0055117F" w:rsidRPr="00DA3020" w:rsidRDefault="00A54824" w:rsidP="00880BB3">
            <w:pPr>
              <w:pStyle w:val="a3"/>
              <w:ind w:left="0"/>
            </w:pPr>
            <w:r>
              <w:t>2</w:t>
            </w:r>
            <w:r w:rsidR="00880BB3">
              <w:t>24</w:t>
            </w:r>
            <w:r>
              <w:t>/2</w:t>
            </w:r>
            <w:r w:rsidR="00880BB3">
              <w:t>62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A54824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</w:t>
      </w:r>
      <w:r w:rsidR="00880BB3">
        <w:rPr>
          <w:sz w:val="24"/>
          <w:szCs w:val="24"/>
        </w:rPr>
        <w:t>0</w:t>
      </w:r>
      <w:r>
        <w:rPr>
          <w:sz w:val="24"/>
          <w:szCs w:val="24"/>
        </w:rPr>
        <w:t>24</w:t>
      </w:r>
    </w:p>
    <w:p w:rsidR="009D42C3" w:rsidRPr="00DA3020" w:rsidRDefault="00A54824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</w:t>
      </w:r>
      <w:r w:rsidR="00880BB3">
        <w:rPr>
          <w:sz w:val="24"/>
          <w:szCs w:val="24"/>
        </w:rPr>
        <w:t>286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94"/>
    <w:rsid w:val="00026218"/>
    <w:rsid w:val="000F752E"/>
    <w:rsid w:val="00132B18"/>
    <w:rsid w:val="001433D4"/>
    <w:rsid w:val="0014706D"/>
    <w:rsid w:val="001743CB"/>
    <w:rsid w:val="001E2E85"/>
    <w:rsid w:val="00244756"/>
    <w:rsid w:val="002572C1"/>
    <w:rsid w:val="00380A47"/>
    <w:rsid w:val="003B60D5"/>
    <w:rsid w:val="003C7C12"/>
    <w:rsid w:val="00410186"/>
    <w:rsid w:val="00414C7E"/>
    <w:rsid w:val="004E1CA1"/>
    <w:rsid w:val="0055117F"/>
    <w:rsid w:val="00551492"/>
    <w:rsid w:val="00551894"/>
    <w:rsid w:val="00604153"/>
    <w:rsid w:val="0063015A"/>
    <w:rsid w:val="006852EE"/>
    <w:rsid w:val="006A0318"/>
    <w:rsid w:val="006F0751"/>
    <w:rsid w:val="00740041"/>
    <w:rsid w:val="00741D43"/>
    <w:rsid w:val="007A5410"/>
    <w:rsid w:val="007C5A29"/>
    <w:rsid w:val="008678BF"/>
    <w:rsid w:val="00880BB3"/>
    <w:rsid w:val="00930811"/>
    <w:rsid w:val="0094676E"/>
    <w:rsid w:val="009D42C3"/>
    <w:rsid w:val="009E3B9A"/>
    <w:rsid w:val="00A23EB5"/>
    <w:rsid w:val="00A42B60"/>
    <w:rsid w:val="00A54824"/>
    <w:rsid w:val="00A6313D"/>
    <w:rsid w:val="00AB4107"/>
    <w:rsid w:val="00AF02A4"/>
    <w:rsid w:val="00AF19B6"/>
    <w:rsid w:val="00B43A05"/>
    <w:rsid w:val="00B45412"/>
    <w:rsid w:val="00B65A2F"/>
    <w:rsid w:val="00BC0561"/>
    <w:rsid w:val="00BC703E"/>
    <w:rsid w:val="00BF1926"/>
    <w:rsid w:val="00C12E73"/>
    <w:rsid w:val="00C657AD"/>
    <w:rsid w:val="00CC6B68"/>
    <w:rsid w:val="00CF39BE"/>
    <w:rsid w:val="00D406F0"/>
    <w:rsid w:val="00D979BA"/>
    <w:rsid w:val="00DA3020"/>
    <w:rsid w:val="00DC66B9"/>
    <w:rsid w:val="00E056D9"/>
    <w:rsid w:val="00E22A51"/>
    <w:rsid w:val="00EB3FDE"/>
    <w:rsid w:val="00EC253C"/>
    <w:rsid w:val="00EE6341"/>
    <w:rsid w:val="00EF7E0F"/>
    <w:rsid w:val="00F52E5A"/>
    <w:rsid w:val="00FB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442A8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11F2C2F-D70D-41A4-80D3-0CA6A2B422C9}"/>
</file>

<file path=customXml/itemProps2.xml><?xml version="1.0" encoding="utf-8"?>
<ds:datastoreItem xmlns:ds="http://schemas.openxmlformats.org/officeDocument/2006/customXml" ds:itemID="{CCEC1083-D0C0-4C74-9799-3424AE044C00}"/>
</file>

<file path=customXml/itemProps3.xml><?xml version="1.0" encoding="utf-8"?>
<ds:datastoreItem xmlns:ds="http://schemas.openxmlformats.org/officeDocument/2006/customXml" ds:itemID="{555C3296-CB3A-402C-9747-A4EED85621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2026-05-05T06:54:00Z</cp:lastPrinted>
  <dcterms:created xsi:type="dcterms:W3CDTF">2026-06-25T07:21:00Z</dcterms:created>
  <dcterms:modified xsi:type="dcterms:W3CDTF">2026-06-25T09:24:00Z</dcterms:modified>
</cp:coreProperties>
</file>